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096" w:rsidRDefault="00551096" w:rsidP="005510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Дистанова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Э.Б.</w:t>
      </w:r>
    </w:p>
    <w:p w:rsidR="00551096" w:rsidRPr="006F76D8" w:rsidRDefault="00551096" w:rsidP="005510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рабочих программ</w:t>
      </w:r>
    </w:p>
    <w:p w:rsidR="00551096" w:rsidRPr="006F76D8" w:rsidRDefault="00551096" w:rsidP="005510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10а 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</w:p>
    <w:p w:rsidR="00551096" w:rsidRPr="006F76D8" w:rsidRDefault="00551096" w:rsidP="005510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4112"/>
        <w:gridCol w:w="2697"/>
        <w:gridCol w:w="1636"/>
        <w:gridCol w:w="943"/>
        <w:gridCol w:w="1038"/>
      </w:tblGrid>
      <w:tr w:rsidR="00551096" w:rsidRPr="006F76D8" w:rsidTr="002A5200">
        <w:tc>
          <w:tcPr>
            <w:tcW w:w="657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4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112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697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636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943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  <w:tc>
          <w:tcPr>
            <w:tcW w:w="1038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Факт дата</w:t>
            </w:r>
          </w:p>
        </w:tc>
      </w:tr>
      <w:tr w:rsidR="00551096" w:rsidRPr="006F76D8" w:rsidTr="002A5200">
        <w:tc>
          <w:tcPr>
            <w:tcW w:w="657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Генетическое определение пола.</w:t>
            </w:r>
          </w:p>
        </w:tc>
        <w:tc>
          <w:tcPr>
            <w:tcW w:w="1329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"§45 с 159 – 163 в 1 – 6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с 163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112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1038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096" w:rsidRPr="006F76D8" w:rsidTr="002A5200">
        <w:tc>
          <w:tcPr>
            <w:tcW w:w="657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Основные формы изменчивости. Генотипическая изменчивость. Комбинативная изменчивость.</w:t>
            </w:r>
          </w:p>
        </w:tc>
        <w:tc>
          <w:tcPr>
            <w:tcW w:w="1329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§46 с 163 – 167 в 1 – 5с 166</w:t>
            </w:r>
          </w:p>
        </w:tc>
        <w:tc>
          <w:tcPr>
            <w:tcW w:w="4112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</w:tc>
        <w:tc>
          <w:tcPr>
            <w:tcW w:w="1038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096" w:rsidRPr="006F76D8" w:rsidTr="002A5200">
        <w:tc>
          <w:tcPr>
            <w:tcW w:w="657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74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Виды мутации.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Причина мутации соматические и генеративные мутации.</w:t>
            </w:r>
          </w:p>
        </w:tc>
        <w:tc>
          <w:tcPr>
            <w:tcW w:w="1329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§47 с 167 – 169 в 1 – 2с 169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"§48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с 169 – 172 повторить §38 – 47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112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1038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096" w:rsidRPr="006F76D8" w:rsidTr="002A5200">
        <w:tc>
          <w:tcPr>
            <w:tcW w:w="657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374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Зачет: «Основы генетики».</w:t>
            </w:r>
          </w:p>
        </w:tc>
        <w:tc>
          <w:tcPr>
            <w:tcW w:w="1329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§47 - §48</w:t>
            </w:r>
          </w:p>
        </w:tc>
        <w:tc>
          <w:tcPr>
            <w:tcW w:w="4112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</w:t>
            </w:r>
          </w:p>
        </w:tc>
        <w:tc>
          <w:tcPr>
            <w:tcW w:w="1038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096" w:rsidRPr="006F76D8" w:rsidTr="002A5200">
        <w:tc>
          <w:tcPr>
            <w:tcW w:w="657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4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Методы изучения наследственности человека.</w:t>
            </w:r>
          </w:p>
        </w:tc>
        <w:tc>
          <w:tcPr>
            <w:tcW w:w="1329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§49 с 176 – 177 в 1 – 2с 178</w:t>
            </w:r>
          </w:p>
        </w:tc>
        <w:tc>
          <w:tcPr>
            <w:tcW w:w="4112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038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096" w:rsidRPr="006F76D8" w:rsidTr="002A5200">
        <w:tc>
          <w:tcPr>
            <w:tcW w:w="657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74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Генетика и здоровье.</w:t>
            </w:r>
          </w:p>
        </w:tc>
        <w:tc>
          <w:tcPr>
            <w:tcW w:w="1329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"§50 с 178 – 180 в 1 – 2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с 180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112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</w:tc>
        <w:tc>
          <w:tcPr>
            <w:tcW w:w="1038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77BF" w:rsidRDefault="00CD77BF"/>
    <w:p w:rsidR="00551096" w:rsidRPr="006F76D8" w:rsidRDefault="00551096" w:rsidP="005510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коррекции рабочих программ</w:t>
      </w:r>
    </w:p>
    <w:p w:rsidR="00551096" w:rsidRPr="006F76D8" w:rsidRDefault="00551096" w:rsidP="005510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10б 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</w:t>
      </w:r>
    </w:p>
    <w:p w:rsidR="00551096" w:rsidRPr="006F76D8" w:rsidRDefault="00551096" w:rsidP="0055109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 в неделю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7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657"/>
        <w:gridCol w:w="2374"/>
        <w:gridCol w:w="1329"/>
        <w:gridCol w:w="4112"/>
        <w:gridCol w:w="2697"/>
        <w:gridCol w:w="1636"/>
        <w:gridCol w:w="943"/>
        <w:gridCol w:w="1038"/>
      </w:tblGrid>
      <w:tr w:rsidR="00551096" w:rsidRPr="006F76D8" w:rsidTr="002A5200">
        <w:tc>
          <w:tcPr>
            <w:tcW w:w="657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374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329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4112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</w:t>
            </w:r>
          </w:p>
        </w:tc>
        <w:tc>
          <w:tcPr>
            <w:tcW w:w="2697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</w:p>
        </w:tc>
        <w:tc>
          <w:tcPr>
            <w:tcW w:w="1636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Проверка знаний</w:t>
            </w:r>
          </w:p>
        </w:tc>
        <w:tc>
          <w:tcPr>
            <w:tcW w:w="943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План дата</w:t>
            </w:r>
          </w:p>
        </w:tc>
        <w:tc>
          <w:tcPr>
            <w:tcW w:w="1038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76D8">
              <w:rPr>
                <w:rFonts w:ascii="Times New Roman" w:hAnsi="Times New Roman" w:cs="Times New Roman"/>
                <w:sz w:val="28"/>
                <w:szCs w:val="28"/>
              </w:rPr>
              <w:t>Факт дата</w:t>
            </w:r>
          </w:p>
        </w:tc>
      </w:tr>
      <w:tr w:rsidR="00551096" w:rsidRPr="006F76D8" w:rsidTr="002A5200">
        <w:tc>
          <w:tcPr>
            <w:tcW w:w="657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74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Генетическое определение пола.</w:t>
            </w:r>
          </w:p>
        </w:tc>
        <w:tc>
          <w:tcPr>
            <w:tcW w:w="1329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"§45 с 159 – 163 в 1 – 6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с 163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112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1038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551096" w:rsidRPr="006F76D8" w:rsidTr="002A5200">
        <w:tc>
          <w:tcPr>
            <w:tcW w:w="657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74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формы изменчивости. Генотипическая изменчивость. </w:t>
            </w:r>
            <w:r w:rsidRPr="00CA19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Комбинативная изменчивость.</w:t>
            </w:r>
          </w:p>
        </w:tc>
        <w:tc>
          <w:tcPr>
            <w:tcW w:w="1329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§46 с 163 – 167 в 1 – 5с 166</w:t>
            </w:r>
          </w:p>
        </w:tc>
        <w:tc>
          <w:tcPr>
            <w:tcW w:w="4112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038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096" w:rsidRPr="006F76D8" w:rsidTr="002A5200">
        <w:tc>
          <w:tcPr>
            <w:tcW w:w="657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374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Виды мутации.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Причина мутации соматические и генеративные мутации.</w:t>
            </w:r>
          </w:p>
        </w:tc>
        <w:tc>
          <w:tcPr>
            <w:tcW w:w="1329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§47 с 167 – 169 в 1 – 2с 169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"§48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с 169 – 172 повторить §38 – 47</w:t>
            </w:r>
          </w:p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112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1038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096" w:rsidRPr="006F76D8" w:rsidTr="002A5200">
        <w:tc>
          <w:tcPr>
            <w:tcW w:w="657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74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Зачет: «Основы генетики».</w:t>
            </w:r>
          </w:p>
        </w:tc>
        <w:tc>
          <w:tcPr>
            <w:tcW w:w="1329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§47 - §48</w:t>
            </w:r>
          </w:p>
        </w:tc>
        <w:tc>
          <w:tcPr>
            <w:tcW w:w="4112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7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6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2404</w:t>
            </w:r>
          </w:p>
        </w:tc>
        <w:tc>
          <w:tcPr>
            <w:tcW w:w="1038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096" w:rsidRPr="006F76D8" w:rsidTr="002A5200">
        <w:tc>
          <w:tcPr>
            <w:tcW w:w="657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74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Методы изучения наследственности человека.</w:t>
            </w:r>
          </w:p>
        </w:tc>
        <w:tc>
          <w:tcPr>
            <w:tcW w:w="1329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§49 с 176 – 177 в 1 – 2с 178</w:t>
            </w:r>
          </w:p>
        </w:tc>
        <w:tc>
          <w:tcPr>
            <w:tcW w:w="4112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Ответить на вопросы в конце параграфа</w:t>
            </w:r>
          </w:p>
        </w:tc>
        <w:tc>
          <w:tcPr>
            <w:tcW w:w="2697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Видеоуро</w:t>
            </w:r>
            <w:proofErr w:type="gram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1927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1636" w:type="dxa"/>
          </w:tcPr>
          <w:p w:rsidR="00551096" w:rsidRPr="00CA1927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Тес</w:t>
            </w:r>
            <w:proofErr w:type="gram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т-</w:t>
            </w:r>
            <w:proofErr w:type="gramEnd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5C7E">
              <w:rPr>
                <w:rFonts w:ascii="Times New Roman" w:hAnsi="Times New Roman" w:cs="Times New Roman"/>
                <w:sz w:val="28"/>
                <w:szCs w:val="28"/>
              </w:rPr>
              <w:t>ЯКласс</w:t>
            </w:r>
            <w:proofErr w:type="spellEnd"/>
          </w:p>
        </w:tc>
        <w:tc>
          <w:tcPr>
            <w:tcW w:w="943" w:type="dxa"/>
          </w:tcPr>
          <w:p w:rsidR="00551096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1038" w:type="dxa"/>
          </w:tcPr>
          <w:p w:rsidR="00551096" w:rsidRPr="006F76D8" w:rsidRDefault="00551096" w:rsidP="002A52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1096" w:rsidRDefault="00551096"/>
    <w:sectPr w:rsidR="00551096" w:rsidSect="005510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096"/>
    <w:rsid w:val="00551096"/>
    <w:rsid w:val="00CD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5109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51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5109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51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305</Words>
  <Characters>1740</Characters>
  <Application>Microsoft Office Word</Application>
  <DocSecurity>0</DocSecurity>
  <Lines>14</Lines>
  <Paragraphs>4</Paragraphs>
  <ScaleCrop>false</ScaleCrop>
  <Company>Krokoz™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user-17k</dc:creator>
  <cp:lastModifiedBy>user-17k</cp:lastModifiedBy>
  <cp:revision>1</cp:revision>
  <dcterms:created xsi:type="dcterms:W3CDTF">2020-04-09T05:25:00Z</dcterms:created>
  <dcterms:modified xsi:type="dcterms:W3CDTF">2020-04-09T05:27:00Z</dcterms:modified>
</cp:coreProperties>
</file>